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1882" w14:textId="77777777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A3DE86" w14:textId="5E791EF2" w:rsidR="00D66235" w:rsidRP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T.C.</w:t>
      </w:r>
    </w:p>
    <w:p w14:paraId="579C732D" w14:textId="1086F5DD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SELÇUK ÜNİVERSİTES</w:t>
      </w:r>
      <w:r w:rsidR="005713C7">
        <w:rPr>
          <w:rFonts w:ascii="Times New Roman" w:hAnsi="Times New Roman" w:cs="Times New Roman"/>
          <w:b/>
          <w:bCs/>
        </w:rPr>
        <w:t>İ</w:t>
      </w:r>
      <w:r w:rsidR="005713C7">
        <w:rPr>
          <w:rFonts w:ascii="Times New Roman" w:hAnsi="Times New Roman" w:cs="Times New Roman"/>
          <w:b/>
          <w:bCs/>
        </w:rPr>
        <w:br/>
        <w:t>TEKNOLOJİ FAKÜLTESİ DEKANLIĞI</w:t>
      </w:r>
    </w:p>
    <w:p w14:paraId="70115C55" w14:textId="77777777" w:rsidR="00D66235" w:rsidRPr="00D66235" w:rsidRDefault="00D66235" w:rsidP="004E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018D09" w14:textId="77777777" w:rsidR="005713C7" w:rsidRDefault="005713C7" w:rsidP="004E2717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Sayın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…………………………………………</w:t>
      </w:r>
    </w:p>
    <w:p w14:paraId="01C13567" w14:textId="77777777" w:rsidR="005713C7" w:rsidRDefault="005713C7" w:rsidP="004E2717">
      <w:pPr>
        <w:tabs>
          <w:tab w:val="left" w:pos="2694"/>
        </w:tabs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Öğrencinin </w:t>
      </w: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Bölümü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ab/>
        <w:t>:</w:t>
      </w:r>
    </w:p>
    <w:p w14:paraId="300AC8F5" w14:textId="2233321A" w:rsidR="005713C7" w:rsidRPr="005713C7" w:rsidRDefault="005713C7" w:rsidP="004E2717">
      <w:pPr>
        <w:tabs>
          <w:tab w:val="left" w:pos="2694"/>
        </w:tabs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Fakülte Numarası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ab/>
      </w: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7A47FA19" w14:textId="76C7A3A7" w:rsidR="00E20848" w:rsidRPr="00E20848" w:rsidRDefault="00E20848" w:rsidP="00E20848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…/…/202… tarihinde meydana gel</w:t>
      </w:r>
      <w:r w:rsidR="00E21A63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en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olayla ilgili olarak hakkınızda yürütülmekte olan disiplin soruşturması kapsamında;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2547 sayılı Yükseköğretim Kanunu’nun 54.maddesi </w:t>
      </w:r>
      <w:r w:rsidR="00DE25C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[…] 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uyarınca </w:t>
      </w:r>
      <w:r w:rsidRPr="00E20848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disiplin suçu oluşturduğu değerlendirilen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Pr="00E20848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(isnat edilen fiil açık ve somut şekilde yazılacaktı</w:t>
      </w:r>
      <w:r w:rsidR="0001526E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r.</w:t>
      </w:r>
      <w:r w:rsidR="0001526E" w:rsidRPr="0001526E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 xml:space="preserve"> </w:t>
      </w:r>
      <w:r w:rsidR="0001526E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İ</w:t>
      </w:r>
      <w:r w:rsidR="0001526E" w:rsidRPr="00E20848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snat edilen fiil</w:t>
      </w:r>
      <w:r w:rsidR="0001526E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>e 2547 sayılı kanunun 54. maddesinde karşılık gelen ceza açıkça yazılacaktır</w:t>
      </w:r>
      <w:r w:rsidRPr="00E20848">
        <w:rPr>
          <w:rFonts w:ascii="Times New Roman" w:eastAsia="Times New Roman" w:hAnsi="Times New Roman" w:cs="Times New Roman"/>
          <w:b/>
          <w:bCs/>
          <w:i/>
          <w:iCs/>
          <w:kern w:val="0"/>
          <w:lang w:eastAsia="tr-TR"/>
          <w14:ligatures w14:val="none"/>
        </w:rPr>
        <w:t xml:space="preserve">) 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eylemi nedeniyle, savunmanızı yapmak üzere;</w:t>
      </w:r>
    </w:p>
    <w:p w14:paraId="08CC2A47" w14:textId="7FB98407" w:rsidR="00E20848" w:rsidRDefault="00E20848" w:rsidP="00E20848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yazının </w:t>
      </w:r>
      <w:r w:rsidRPr="00E20848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tarafınıza tebliğ edildiği tarihten itibaren 7 (yedi) gün içinde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</w:t>
      </w:r>
      <w:r w:rsidR="00BF49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BF4925" w:rsidRPr="00BF492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aşağıda belirtilen tarih, saat ve yerde savunmanızı yapmak üzere hazır bulunmanız gerekmektedir.</w:t>
      </w:r>
    </w:p>
    <w:tbl>
      <w:tblPr>
        <w:tblStyle w:val="TabloKlavuzu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953"/>
      </w:tblGrid>
      <w:tr w:rsidR="00BF4925" w:rsidRPr="003B4EE3" w14:paraId="71BD8153" w14:textId="77777777" w:rsidTr="00BF4925">
        <w:trPr>
          <w:trHeight w:val="340"/>
          <w:jc w:val="center"/>
        </w:trPr>
        <w:tc>
          <w:tcPr>
            <w:tcW w:w="2694" w:type="dxa"/>
            <w:tcMar>
              <w:right w:w="0" w:type="dxa"/>
            </w:tcMar>
            <w:vAlign w:val="center"/>
          </w:tcPr>
          <w:p w14:paraId="283ECCF3" w14:textId="55DF2FB1" w:rsidR="00BF4925" w:rsidRPr="00F806E7" w:rsidRDefault="00BF4925" w:rsidP="00BF4925">
            <w:pPr>
              <w:tabs>
                <w:tab w:val="left" w:pos="244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Savunma Tarihi</w:t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5953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C4943DF" w14:textId="77777777" w:rsidR="00BF4925" w:rsidRPr="003B4EE3" w:rsidRDefault="00BF4925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4925" w:rsidRPr="003B4EE3" w14:paraId="4DCAAF14" w14:textId="77777777" w:rsidTr="00BF4925">
        <w:trPr>
          <w:trHeight w:val="340"/>
          <w:jc w:val="center"/>
        </w:trPr>
        <w:tc>
          <w:tcPr>
            <w:tcW w:w="2694" w:type="dxa"/>
            <w:tcMar>
              <w:right w:w="0" w:type="dxa"/>
            </w:tcMar>
            <w:vAlign w:val="center"/>
          </w:tcPr>
          <w:p w14:paraId="0E1739A7" w14:textId="2A0E350A" w:rsidR="00BF4925" w:rsidRPr="00F806E7" w:rsidRDefault="00BF4925" w:rsidP="00BF4925">
            <w:pPr>
              <w:tabs>
                <w:tab w:val="left" w:pos="244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Savunma Saati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C0B6FBF" w14:textId="77777777" w:rsidR="00BF4925" w:rsidRPr="003B4EE3" w:rsidRDefault="00BF4925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4925" w:rsidRPr="003B4EE3" w14:paraId="5388A9DB" w14:textId="77777777" w:rsidTr="00BF4925">
        <w:trPr>
          <w:trHeight w:val="340"/>
          <w:jc w:val="center"/>
        </w:trPr>
        <w:tc>
          <w:tcPr>
            <w:tcW w:w="2694" w:type="dxa"/>
            <w:tcMar>
              <w:right w:w="0" w:type="dxa"/>
            </w:tcMar>
            <w:vAlign w:val="center"/>
          </w:tcPr>
          <w:p w14:paraId="73AB710C" w14:textId="0F132AD5" w:rsidR="00BF4925" w:rsidRPr="00F806E7" w:rsidRDefault="00BF4925" w:rsidP="00BF4925">
            <w:pPr>
              <w:tabs>
                <w:tab w:val="left" w:pos="244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9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Savunmanın Yapılacağı Yer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31CD0F3" w14:textId="77777777" w:rsidR="00BF4925" w:rsidRPr="003B4EE3" w:rsidRDefault="00BF4925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699E658" w14:textId="77777777" w:rsidR="00E20848" w:rsidRPr="00E20848" w:rsidRDefault="00E20848" w:rsidP="00E20848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Belirtilen süre içinde savunmanızı yazılı olarak sunabileceğiniz gibi, belirtilen tarih ve saatte </w:t>
      </w:r>
      <w:r w:rsidRPr="00E20848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sözlü savunma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yapma hakkınız da bulunmaktadır.</w:t>
      </w:r>
    </w:p>
    <w:p w14:paraId="292679C3" w14:textId="77777777" w:rsidR="00E20848" w:rsidRPr="00E20848" w:rsidRDefault="00E20848" w:rsidP="00E20848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çağrıya </w:t>
      </w:r>
      <w:r w:rsidRPr="00E20848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özürsüz olarak uymamanız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veya süresi içinde geçerli bir mazeret bildirmemeniz hâlinde, </w:t>
      </w:r>
      <w:r w:rsidRPr="00E20848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savunma hakkınızdan vazgeçmiş sayılacağınız</w:t>
      </w: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soruşturmanın mevcut bilgi ve belgelere göre sonuçlandırılacağı hususu tarafınıza bildirilir.</w:t>
      </w:r>
    </w:p>
    <w:p w14:paraId="441A05BB" w14:textId="77777777" w:rsidR="00E20848" w:rsidRPr="00E20848" w:rsidRDefault="00E20848" w:rsidP="00E20848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2084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Bilgilerinizi rica ederim.</w:t>
      </w:r>
    </w:p>
    <w:p w14:paraId="4FE94C02" w14:textId="77777777" w:rsidR="00D66235" w:rsidRDefault="00D66235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p w14:paraId="1316FE8B" w14:textId="29FC522D" w:rsidR="00D66235" w:rsidRPr="00D66235" w:rsidRDefault="00D66235" w:rsidP="004E2717">
      <w:pPr>
        <w:spacing w:after="0" w:line="360" w:lineRule="auto"/>
        <w:ind w:right="567"/>
        <w:jc w:val="right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  <w:b/>
          <w:bCs/>
        </w:rPr>
        <w:t>……/……/202…</w:t>
      </w:r>
    </w:p>
    <w:p w14:paraId="742FE07A" w14:textId="761CD9B4" w:rsidR="00D66235" w:rsidRPr="00D66235" w:rsidRDefault="00D66235" w:rsidP="004E2717">
      <w:pPr>
        <w:spacing w:after="0" w:line="360" w:lineRule="auto"/>
        <w:ind w:right="567"/>
        <w:jc w:val="right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</w:rPr>
        <w:t>……………………………………</w:t>
      </w:r>
      <w:r w:rsidRPr="00D66235">
        <w:rPr>
          <w:rFonts w:ascii="Times New Roman" w:hAnsi="Times New Roman" w:cs="Times New Roman"/>
        </w:rPr>
        <w:br/>
      </w:r>
      <w:r w:rsidR="005713C7">
        <w:rPr>
          <w:rFonts w:ascii="Times New Roman" w:hAnsi="Times New Roman" w:cs="Times New Roman"/>
          <w:b/>
          <w:bCs/>
        </w:rPr>
        <w:t>Soruşturmacı</w:t>
      </w:r>
      <w:r w:rsidRPr="00D66235">
        <w:rPr>
          <w:rFonts w:ascii="Times New Roman" w:hAnsi="Times New Roman" w:cs="Times New Roman"/>
        </w:rPr>
        <w:br/>
        <w:t>(</w:t>
      </w:r>
      <w:r w:rsidR="005713C7">
        <w:rPr>
          <w:rFonts w:ascii="Times New Roman" w:hAnsi="Times New Roman" w:cs="Times New Roman"/>
        </w:rPr>
        <w:t xml:space="preserve">Unvan – </w:t>
      </w:r>
      <w:r w:rsidRPr="00D66235">
        <w:rPr>
          <w:rFonts w:ascii="Times New Roman" w:hAnsi="Times New Roman" w:cs="Times New Roman"/>
        </w:rPr>
        <w:t>Ad</w:t>
      </w:r>
      <w:r w:rsidR="00D31A6E">
        <w:rPr>
          <w:rFonts w:ascii="Times New Roman" w:hAnsi="Times New Roman" w:cs="Times New Roman"/>
        </w:rPr>
        <w:t>ı</w:t>
      </w:r>
      <w:r w:rsidRPr="00D66235">
        <w:rPr>
          <w:rFonts w:ascii="Times New Roman" w:hAnsi="Times New Roman" w:cs="Times New Roman"/>
        </w:rPr>
        <w:t xml:space="preserve"> Soyad</w:t>
      </w:r>
      <w:r w:rsidR="00D31A6E">
        <w:rPr>
          <w:rFonts w:ascii="Times New Roman" w:hAnsi="Times New Roman" w:cs="Times New Roman"/>
        </w:rPr>
        <w:t>ı</w:t>
      </w:r>
      <w:r w:rsidRPr="00D66235">
        <w:rPr>
          <w:rFonts w:ascii="Times New Roman" w:hAnsi="Times New Roman" w:cs="Times New Roman"/>
        </w:rPr>
        <w:t xml:space="preserve"> – İmza)</w:t>
      </w:r>
    </w:p>
    <w:p w14:paraId="27D942B9" w14:textId="77777777" w:rsidR="009F22A1" w:rsidRPr="00D66235" w:rsidRDefault="009F22A1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sectPr w:rsidR="009F22A1" w:rsidRPr="00D66235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35F1" w14:textId="77777777" w:rsidR="00221ECA" w:rsidRDefault="00221ECA" w:rsidP="00155218">
      <w:pPr>
        <w:spacing w:after="0" w:line="240" w:lineRule="auto"/>
      </w:pPr>
      <w:r>
        <w:separator/>
      </w:r>
    </w:p>
  </w:endnote>
  <w:endnote w:type="continuationSeparator" w:id="0">
    <w:p w14:paraId="4BC0E18C" w14:textId="77777777" w:rsidR="00221ECA" w:rsidRDefault="00221ECA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70A8" w14:textId="77777777" w:rsidR="00221ECA" w:rsidRDefault="00221ECA" w:rsidP="00155218">
      <w:pPr>
        <w:spacing w:after="0" w:line="240" w:lineRule="auto"/>
      </w:pPr>
      <w:r>
        <w:separator/>
      </w:r>
    </w:p>
  </w:footnote>
  <w:footnote w:type="continuationSeparator" w:id="0">
    <w:p w14:paraId="78B1A660" w14:textId="77777777" w:rsidR="00221ECA" w:rsidRDefault="00221ECA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7FCF0429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DA63C9">
                  <w:rPr>
                    <w:rFonts w:ascii="Calibri" w:hAnsi="Calibri"/>
                    <w:sz w:val="20"/>
                    <w:szCs w:val="20"/>
                  </w:rPr>
                  <w:t>9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3C60F916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31A6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31A6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32834E6D" w:rsidR="00155218" w:rsidRPr="00155218" w:rsidRDefault="00DA63C9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Savunma İsteme</w:t>
    </w:r>
    <w:r w:rsidR="00D66235" w:rsidRPr="00D66235">
      <w:rPr>
        <w:rFonts w:ascii="Times New Roman" w:hAnsi="Times New Roman" w:cs="Times New Roman"/>
        <w:b/>
        <w:bCs/>
      </w:rPr>
      <w:t xml:space="preserve"> Yazısı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153284">
    <w:abstractNumId w:val="5"/>
  </w:num>
  <w:num w:numId="2" w16cid:durableId="336228985">
    <w:abstractNumId w:val="9"/>
  </w:num>
  <w:num w:numId="3" w16cid:durableId="1138452765">
    <w:abstractNumId w:val="2"/>
  </w:num>
  <w:num w:numId="4" w16cid:durableId="1222210618">
    <w:abstractNumId w:val="4"/>
  </w:num>
  <w:num w:numId="5" w16cid:durableId="1350529368">
    <w:abstractNumId w:val="6"/>
  </w:num>
  <w:num w:numId="6" w16cid:durableId="375468463">
    <w:abstractNumId w:val="8"/>
  </w:num>
  <w:num w:numId="7" w16cid:durableId="565797910">
    <w:abstractNumId w:val="0"/>
  </w:num>
  <w:num w:numId="8" w16cid:durableId="1038970549">
    <w:abstractNumId w:val="3"/>
  </w:num>
  <w:num w:numId="9" w16cid:durableId="1285620654">
    <w:abstractNumId w:val="7"/>
  </w:num>
  <w:num w:numId="10" w16cid:durableId="116543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07509"/>
    <w:rsid w:val="0001526E"/>
    <w:rsid w:val="00015A7F"/>
    <w:rsid w:val="00031609"/>
    <w:rsid w:val="00042DDC"/>
    <w:rsid w:val="00075AC6"/>
    <w:rsid w:val="00085B49"/>
    <w:rsid w:val="00091BE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1ECA"/>
    <w:rsid w:val="002229C0"/>
    <w:rsid w:val="00223E5E"/>
    <w:rsid w:val="00231C3F"/>
    <w:rsid w:val="002430C5"/>
    <w:rsid w:val="002456A0"/>
    <w:rsid w:val="002742AD"/>
    <w:rsid w:val="002B157A"/>
    <w:rsid w:val="002C69C9"/>
    <w:rsid w:val="002F55C1"/>
    <w:rsid w:val="002F771F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324DC"/>
    <w:rsid w:val="004345A2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5353"/>
    <w:rsid w:val="005713C7"/>
    <w:rsid w:val="005851BC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C678C"/>
    <w:rsid w:val="006E34CF"/>
    <w:rsid w:val="006F1C0A"/>
    <w:rsid w:val="006F5BC8"/>
    <w:rsid w:val="00706B07"/>
    <w:rsid w:val="007140A5"/>
    <w:rsid w:val="00731B01"/>
    <w:rsid w:val="00744BB7"/>
    <w:rsid w:val="00770E0E"/>
    <w:rsid w:val="007B054B"/>
    <w:rsid w:val="007B1998"/>
    <w:rsid w:val="007C76A6"/>
    <w:rsid w:val="007F59B2"/>
    <w:rsid w:val="00834214"/>
    <w:rsid w:val="00850C5F"/>
    <w:rsid w:val="00884F1B"/>
    <w:rsid w:val="008A4AE0"/>
    <w:rsid w:val="008B0EBB"/>
    <w:rsid w:val="008C4438"/>
    <w:rsid w:val="008E3515"/>
    <w:rsid w:val="008E65FA"/>
    <w:rsid w:val="008F0420"/>
    <w:rsid w:val="00946B4A"/>
    <w:rsid w:val="00972A74"/>
    <w:rsid w:val="009B65CB"/>
    <w:rsid w:val="009D337D"/>
    <w:rsid w:val="009F22A1"/>
    <w:rsid w:val="009F2A28"/>
    <w:rsid w:val="00A25B16"/>
    <w:rsid w:val="00A67504"/>
    <w:rsid w:val="00A770DF"/>
    <w:rsid w:val="00A90D71"/>
    <w:rsid w:val="00AA534F"/>
    <w:rsid w:val="00AE3F9C"/>
    <w:rsid w:val="00B53932"/>
    <w:rsid w:val="00B818AC"/>
    <w:rsid w:val="00BB2872"/>
    <w:rsid w:val="00BD4DF2"/>
    <w:rsid w:val="00BD7489"/>
    <w:rsid w:val="00BF4925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2E37"/>
    <w:rsid w:val="00D73524"/>
    <w:rsid w:val="00DA08CD"/>
    <w:rsid w:val="00DA63C9"/>
    <w:rsid w:val="00DD15DC"/>
    <w:rsid w:val="00DD2AFA"/>
    <w:rsid w:val="00DE14C3"/>
    <w:rsid w:val="00DE25CB"/>
    <w:rsid w:val="00E07C58"/>
    <w:rsid w:val="00E20848"/>
    <w:rsid w:val="00E21A63"/>
    <w:rsid w:val="00E512A6"/>
    <w:rsid w:val="00E53699"/>
    <w:rsid w:val="00E54623"/>
    <w:rsid w:val="00EB3D04"/>
    <w:rsid w:val="00EC7773"/>
    <w:rsid w:val="00EE6D0F"/>
    <w:rsid w:val="00F07121"/>
    <w:rsid w:val="00F07B65"/>
    <w:rsid w:val="00F3247D"/>
    <w:rsid w:val="00F43C92"/>
    <w:rsid w:val="00F70A7D"/>
    <w:rsid w:val="00F806E7"/>
    <w:rsid w:val="00FA22B7"/>
    <w:rsid w:val="00FA4783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B381AF-4846-4F50-8280-E8953B062A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D25DCE-9A30-4890-9A06-BB4F9EF4B08B}"/>
</file>

<file path=customXml/itemProps4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Lütfi</cp:lastModifiedBy>
  <cp:revision>89</cp:revision>
  <dcterms:created xsi:type="dcterms:W3CDTF">2025-10-23T20:27:00Z</dcterms:created>
  <dcterms:modified xsi:type="dcterms:W3CDTF">2026-01-21T11:14:00Z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